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956CF0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25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.07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236E73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6674FF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0A69A7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0A69A7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0A69A7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найпростіших укриттів та захисних споруд цивільного захисту Комплексної дитячо-юнацької спортивної школи № 15 за адресою: вул. Маршала Якубовського, 7-А у Голосіївському районі міста Києва». код </w:t>
      </w:r>
      <w:proofErr w:type="spellStart"/>
      <w:r w:rsidRPr="000A69A7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0A69A7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0A69A7" w:rsidRPr="000A69A7">
        <w:rPr>
          <w:b/>
          <w:bCs/>
          <w:color w:val="333333"/>
          <w:kern w:val="36"/>
          <w:sz w:val="20"/>
          <w:szCs w:val="20"/>
          <w:lang w:val="uk-UA"/>
        </w:rPr>
        <w:t>UA-2023-07-24-006893-a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0A69A7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0A69A7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найпростіших укриттів та захисних споруд цивільного захисту Комплексної дитячо-юнацької спортивної школи № 15 за адресою: вул. Маршала Якубовського, 7-А у Голосіївському районі міста Києва». код </w:t>
      </w:r>
      <w:proofErr w:type="spellStart"/>
      <w:r w:rsidRPr="000A69A7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0A69A7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0A69A7" w:rsidRPr="000A69A7">
        <w:rPr>
          <w:bCs/>
          <w:color w:val="333333"/>
          <w:kern w:val="36"/>
          <w:sz w:val="20"/>
          <w:szCs w:val="20"/>
          <w:lang w:val="uk-UA"/>
        </w:rPr>
        <w:t>найпростіших укриттів та захисних споруд цивільного захисту Комплексної дитячо-юнацької спортивної школи № 15 за адресою: вул. Маршала Якубовського, 7-А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0A69A7" w:rsidRPr="000A69A7">
        <w:rPr>
          <w:bCs/>
          <w:color w:val="333333"/>
          <w:kern w:val="36"/>
          <w:sz w:val="20"/>
          <w:szCs w:val="20"/>
          <w:lang w:val="uk-UA"/>
        </w:rPr>
        <w:t>2 408 350,00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0A69A7" w:rsidRPr="000A69A7">
        <w:rPr>
          <w:b/>
          <w:bCs/>
          <w:color w:val="333333"/>
          <w:kern w:val="36"/>
          <w:sz w:val="20"/>
          <w:szCs w:val="20"/>
          <w:lang w:val="uk-UA"/>
        </w:rPr>
        <w:t>UA-2023-07-24-006893-a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359A"/>
    <w:rsid w:val="00054C8B"/>
    <w:rsid w:val="00074994"/>
    <w:rsid w:val="0009007D"/>
    <w:rsid w:val="000A5694"/>
    <w:rsid w:val="000A69A7"/>
    <w:rsid w:val="000B6CFE"/>
    <w:rsid w:val="00111D9A"/>
    <w:rsid w:val="00152D3B"/>
    <w:rsid w:val="0019766B"/>
    <w:rsid w:val="001B0262"/>
    <w:rsid w:val="001B7326"/>
    <w:rsid w:val="001C2D4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674FF"/>
    <w:rsid w:val="0067581D"/>
    <w:rsid w:val="0069311D"/>
    <w:rsid w:val="006E4C2B"/>
    <w:rsid w:val="006F3531"/>
    <w:rsid w:val="0070538F"/>
    <w:rsid w:val="00714C8F"/>
    <w:rsid w:val="007470EF"/>
    <w:rsid w:val="00774580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374DF"/>
    <w:rsid w:val="00B37D1E"/>
    <w:rsid w:val="00B94283"/>
    <w:rsid w:val="00BB35EE"/>
    <w:rsid w:val="00C36370"/>
    <w:rsid w:val="00C624EC"/>
    <w:rsid w:val="00D00502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1365B"/>
    <w:rsid w:val="00F2674E"/>
    <w:rsid w:val="00F3111C"/>
    <w:rsid w:val="00F34ABB"/>
    <w:rsid w:val="00F7427E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65</cp:revision>
  <cp:lastPrinted>2022-09-09T09:10:00Z</cp:lastPrinted>
  <dcterms:created xsi:type="dcterms:W3CDTF">2022-09-09T09:44:00Z</dcterms:created>
  <dcterms:modified xsi:type="dcterms:W3CDTF">2023-07-31T08:53:00Z</dcterms:modified>
</cp:coreProperties>
</file>